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542"/>
        <w:tblW w:w="15283" w:type="dxa"/>
        <w:tblLayout w:type="fixed"/>
        <w:tblLook w:val="04A0" w:firstRow="1" w:lastRow="0" w:firstColumn="1" w:lastColumn="0" w:noHBand="0" w:noVBand="1"/>
      </w:tblPr>
      <w:tblGrid>
        <w:gridCol w:w="810"/>
        <w:gridCol w:w="1571"/>
        <w:gridCol w:w="166"/>
        <w:gridCol w:w="1405"/>
        <w:gridCol w:w="1572"/>
        <w:gridCol w:w="850"/>
        <w:gridCol w:w="709"/>
        <w:gridCol w:w="1816"/>
        <w:gridCol w:w="789"/>
        <w:gridCol w:w="2230"/>
        <w:gridCol w:w="104"/>
        <w:gridCol w:w="2127"/>
        <w:gridCol w:w="1134"/>
      </w:tblGrid>
      <w:tr w:rsidR="00F43974" w:rsidRPr="00F43974" w:rsidTr="00B85F31">
        <w:trPr>
          <w:trHeight w:val="699"/>
        </w:trPr>
        <w:tc>
          <w:tcPr>
            <w:tcW w:w="810" w:type="dxa"/>
            <w:shd w:val="clear" w:color="auto" w:fill="E2EFD9" w:themeFill="accent6" w:themeFillTint="33"/>
          </w:tcPr>
          <w:p w:rsidR="00F43974" w:rsidRPr="00F43974" w:rsidRDefault="00F43974" w:rsidP="00C650A1">
            <w:pPr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shd w:val="clear" w:color="auto" w:fill="E2EFD9" w:themeFill="accent6" w:themeFillTint="33"/>
          </w:tcPr>
          <w:p w:rsidR="00F43974" w:rsidRPr="00F43974" w:rsidRDefault="00F43974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8.40am – 9.1</w:t>
            </w:r>
            <w:r w:rsidR="00B85F31">
              <w:rPr>
                <w:rFonts w:ascii="Letter-join Plus 35" w:hAnsi="Letter-join Plus 35"/>
                <w:sz w:val="28"/>
                <w:szCs w:val="28"/>
              </w:rPr>
              <w:t>0</w:t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t>am</w:t>
            </w:r>
          </w:p>
        </w:tc>
        <w:tc>
          <w:tcPr>
            <w:tcW w:w="2977" w:type="dxa"/>
            <w:gridSpan w:val="2"/>
            <w:shd w:val="clear" w:color="auto" w:fill="E2EFD9" w:themeFill="accent6" w:themeFillTint="33"/>
          </w:tcPr>
          <w:p w:rsidR="00F43974" w:rsidRPr="00F43974" w:rsidRDefault="00F43974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9.1</w:t>
            </w:r>
            <w:r w:rsidR="00B85F31">
              <w:rPr>
                <w:rFonts w:ascii="Letter-join Plus 35" w:hAnsi="Letter-join Plus 35"/>
                <w:sz w:val="28"/>
                <w:szCs w:val="28"/>
              </w:rPr>
              <w:t>0</w:t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t xml:space="preserve"> – 10.15 am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43974" w:rsidRPr="00F43974" w:rsidRDefault="00F43974" w:rsidP="00C650A1">
            <w:pPr>
              <w:rPr>
                <w:rFonts w:ascii="Letter-join Plus 35" w:hAnsi="Letter-join Plus 35"/>
                <w:sz w:val="20"/>
                <w:szCs w:val="28"/>
              </w:rPr>
            </w:pPr>
            <w:r>
              <w:rPr>
                <w:rFonts w:ascii="Letter-join Plus 35" w:hAnsi="Letter-join Plus 35"/>
                <w:sz w:val="20"/>
                <w:szCs w:val="28"/>
              </w:rPr>
              <w:t>10.15- 10.30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43974" w:rsidRPr="00F43974" w:rsidRDefault="00F43974" w:rsidP="00C650A1">
            <w:pPr>
              <w:rPr>
                <w:rFonts w:ascii="Letter-join Plus 35" w:hAnsi="Letter-join Plus 35"/>
                <w:sz w:val="20"/>
                <w:szCs w:val="28"/>
              </w:rPr>
            </w:pPr>
            <w:r w:rsidRPr="00F43974">
              <w:rPr>
                <w:rFonts w:ascii="Letter-join Plus 35" w:hAnsi="Letter-join Plus 35"/>
                <w:sz w:val="20"/>
                <w:szCs w:val="28"/>
              </w:rPr>
              <w:t>10.30 – 10.50</w:t>
            </w:r>
          </w:p>
        </w:tc>
        <w:tc>
          <w:tcPr>
            <w:tcW w:w="1816" w:type="dxa"/>
            <w:shd w:val="clear" w:color="auto" w:fill="E2EFD9" w:themeFill="accent6" w:themeFillTint="33"/>
          </w:tcPr>
          <w:p w:rsidR="00F43974" w:rsidRPr="00F43974" w:rsidRDefault="00F43974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10.50am – 12pm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:rsidR="00F43974" w:rsidRPr="00F43974" w:rsidRDefault="00F43974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12- 1pm</w:t>
            </w:r>
          </w:p>
        </w:tc>
        <w:tc>
          <w:tcPr>
            <w:tcW w:w="2334" w:type="dxa"/>
            <w:gridSpan w:val="2"/>
            <w:shd w:val="clear" w:color="auto" w:fill="E2EFD9" w:themeFill="accent6" w:themeFillTint="33"/>
          </w:tcPr>
          <w:p w:rsidR="00F43974" w:rsidRPr="00F43974" w:rsidRDefault="00F43974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1pm – 2.00pm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F43974" w:rsidRPr="00F43974" w:rsidRDefault="00F43974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2pm – 3pm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43974" w:rsidRPr="00F43974" w:rsidRDefault="00F43974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3pm – 3.15pm</w:t>
            </w:r>
          </w:p>
        </w:tc>
      </w:tr>
      <w:tr w:rsidR="00C840AD" w:rsidRPr="00F43974" w:rsidTr="00B85F31">
        <w:trPr>
          <w:cantSplit/>
          <w:trHeight w:val="1663"/>
        </w:trPr>
        <w:tc>
          <w:tcPr>
            <w:tcW w:w="810" w:type="dxa"/>
            <w:shd w:val="clear" w:color="auto" w:fill="E2EFD9" w:themeFill="accent6" w:themeFillTint="33"/>
            <w:textDirection w:val="btLr"/>
          </w:tcPr>
          <w:p w:rsidR="00C840AD" w:rsidRPr="00F43974" w:rsidRDefault="00C840AD" w:rsidP="00C650A1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t>Mon</w:t>
            </w:r>
          </w:p>
        </w:tc>
        <w:tc>
          <w:tcPr>
            <w:tcW w:w="1571" w:type="dxa"/>
          </w:tcPr>
          <w:p w:rsidR="00C840AD" w:rsidRDefault="00C840AD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Registration &amp; readers</w:t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br/>
            </w:r>
          </w:p>
        </w:tc>
        <w:tc>
          <w:tcPr>
            <w:tcW w:w="1571" w:type="dxa"/>
            <w:gridSpan w:val="2"/>
            <w:shd w:val="clear" w:color="auto" w:fill="FFF2CC" w:themeFill="accent4" w:themeFillTint="33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</w:r>
            <w:r>
              <w:rPr>
                <w:rFonts w:ascii="Letter-join Plus 35" w:hAnsi="Letter-join Plus 35"/>
                <w:sz w:val="32"/>
                <w:szCs w:val="32"/>
              </w:rPr>
              <w:t>Music</w:t>
            </w:r>
            <w:r>
              <w:rPr>
                <w:rFonts w:ascii="Letter-join Plus 35" w:hAnsi="Letter-join Plus 35"/>
                <w:sz w:val="32"/>
                <w:szCs w:val="32"/>
              </w:rPr>
              <w:br/>
            </w:r>
            <w:r w:rsidRPr="00C840AD">
              <w:rPr>
                <w:rFonts w:ascii="Letter-join Plus 35" w:hAnsi="Letter-join Plus 35"/>
              </w:rPr>
              <w:t>(9</w:t>
            </w:r>
            <w:r>
              <w:rPr>
                <w:rFonts w:ascii="Letter-join Plus 35" w:hAnsi="Letter-join Plus 35"/>
              </w:rPr>
              <w:t>-</w:t>
            </w:r>
            <w:r w:rsidRPr="00C840AD">
              <w:rPr>
                <w:rFonts w:ascii="Letter-join Plus 35" w:hAnsi="Letter-join Plus 35"/>
              </w:rPr>
              <w:t>9</w:t>
            </w:r>
            <w:r>
              <w:rPr>
                <w:rFonts w:ascii="Letter-join Plus 35" w:hAnsi="Letter-join Plus 35"/>
              </w:rPr>
              <w:t>.</w:t>
            </w:r>
            <w:r w:rsidRPr="00C840AD">
              <w:rPr>
                <w:rFonts w:ascii="Letter-join Plus 35" w:hAnsi="Letter-join Plus 35"/>
              </w:rPr>
              <w:t>45)</w:t>
            </w:r>
          </w:p>
        </w:tc>
        <w:tc>
          <w:tcPr>
            <w:tcW w:w="1572" w:type="dxa"/>
            <w:shd w:val="clear" w:color="auto" w:fill="FBE4D5" w:themeFill="accent2" w:themeFillTint="33"/>
          </w:tcPr>
          <w:p w:rsidR="00C840AD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t>English</w:t>
            </w:r>
            <w:r>
              <w:rPr>
                <w:rFonts w:ascii="Letter-join Plus 35" w:hAnsi="Letter-join Plus 35"/>
                <w:sz w:val="32"/>
                <w:szCs w:val="32"/>
              </w:rPr>
              <w:br/>
            </w:r>
            <w:r w:rsidRPr="00C840AD">
              <w:rPr>
                <w:rFonts w:ascii="Letter-join Plus 35" w:hAnsi="Letter-join Plus 35"/>
              </w:rPr>
              <w:t>(9</w:t>
            </w:r>
            <w:r>
              <w:rPr>
                <w:rFonts w:ascii="Letter-join Plus 35" w:hAnsi="Letter-join Plus 35"/>
              </w:rPr>
              <w:t>.</w:t>
            </w:r>
            <w:r w:rsidRPr="00C840AD">
              <w:rPr>
                <w:rFonts w:ascii="Letter-join Plus 35" w:hAnsi="Letter-join Plus 35"/>
              </w:rPr>
              <w:t>45</w:t>
            </w:r>
            <w:r>
              <w:rPr>
                <w:rFonts w:ascii="Letter-join Plus 35" w:hAnsi="Letter-join Plus 35"/>
              </w:rPr>
              <w:t>- 10.15</w:t>
            </w:r>
            <w:r w:rsidRPr="00C840AD">
              <w:rPr>
                <w:rFonts w:ascii="Letter-join Plus 35" w:hAnsi="Letter-join Plus 35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  <w:textDirection w:val="btLr"/>
          </w:tcPr>
          <w:p w:rsidR="00C840AD" w:rsidRPr="00F43974" w:rsidRDefault="00C840AD" w:rsidP="00C650A1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Assembly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C840AD" w:rsidRPr="00F43974" w:rsidRDefault="00C840AD" w:rsidP="00C650A1">
            <w:pPr>
              <w:ind w:left="113" w:right="113"/>
              <w:jc w:val="center"/>
              <w:rPr>
                <w:rFonts w:ascii="Letter-join Plus 35" w:hAnsi="Letter-join Plus 35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t>Break</w:t>
            </w:r>
          </w:p>
        </w:tc>
        <w:tc>
          <w:tcPr>
            <w:tcW w:w="1816" w:type="dxa"/>
            <w:shd w:val="clear" w:color="auto" w:fill="DEEAF6" w:themeFill="accent1" w:themeFillTint="33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  <w:t>Math</w:t>
            </w:r>
          </w:p>
        </w:tc>
        <w:tc>
          <w:tcPr>
            <w:tcW w:w="789" w:type="dxa"/>
            <w:vMerge w:val="restart"/>
            <w:shd w:val="clear" w:color="auto" w:fill="D9D9D9" w:themeFill="background1" w:themeFillShade="D9"/>
            <w:textDirection w:val="btLr"/>
          </w:tcPr>
          <w:p w:rsidR="00C840AD" w:rsidRPr="00F43974" w:rsidRDefault="00C840AD" w:rsidP="00C650A1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t>Dinner</w:t>
            </w:r>
          </w:p>
        </w:tc>
        <w:tc>
          <w:tcPr>
            <w:tcW w:w="2334" w:type="dxa"/>
            <w:gridSpan w:val="2"/>
            <w:shd w:val="clear" w:color="auto" w:fill="FFF2CC" w:themeFill="accent4" w:themeFillTint="33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t>Spanish</w:t>
            </w: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</w:r>
            <w:r w:rsidRPr="00F43974">
              <w:rPr>
                <w:rFonts w:ascii="Letter-join Plus 35" w:hAnsi="Letter-join Plus 35"/>
              </w:rPr>
              <w:t>(Mrs Jackson)</w:t>
            </w:r>
            <w:r w:rsidRPr="00F43974">
              <w:rPr>
                <w:rFonts w:ascii="Letter-join Plus 35" w:hAnsi="Letter-join Plus 35"/>
              </w:rPr>
              <w:br/>
            </w:r>
            <w:r w:rsidRPr="00F43974">
              <w:rPr>
                <w:rFonts w:ascii="Letter-join Plus 35" w:hAnsi="Letter-join Plus 35"/>
              </w:rPr>
              <w:br/>
            </w:r>
            <w:r w:rsidRPr="00F43974">
              <w:rPr>
                <w:rFonts w:ascii="Letter-join Plus 35" w:hAnsi="Letter-join Plus 35"/>
                <w:sz w:val="32"/>
                <w:szCs w:val="32"/>
              </w:rPr>
              <w:t xml:space="preserve">Library </w:t>
            </w: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</w:r>
            <w:r w:rsidRPr="00F43974">
              <w:rPr>
                <w:rFonts w:ascii="Letter-join Plus 35" w:hAnsi="Letter-join Plus 35"/>
              </w:rPr>
              <w:t xml:space="preserve"> (1.40-2)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  <w:t xml:space="preserve"> PSHE</w:t>
            </w:r>
          </w:p>
        </w:tc>
        <w:tc>
          <w:tcPr>
            <w:tcW w:w="1134" w:type="dxa"/>
            <w:vMerge w:val="restart"/>
            <w:shd w:val="clear" w:color="auto" w:fill="FFCCCC"/>
            <w:textDirection w:val="btLr"/>
          </w:tcPr>
          <w:p w:rsidR="00C840AD" w:rsidRPr="00F43974" w:rsidRDefault="00C840AD" w:rsidP="00C650A1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t xml:space="preserve">Story/poetry </w:t>
            </w:r>
            <w:r>
              <w:rPr>
                <w:rFonts w:ascii="Letter-join Plus 35" w:hAnsi="Letter-join Plus 35"/>
                <w:sz w:val="32"/>
                <w:szCs w:val="32"/>
              </w:rPr>
              <w:t>and/</w:t>
            </w:r>
            <w:r w:rsidRPr="00F43974">
              <w:rPr>
                <w:rFonts w:ascii="Letter-join Plus 35" w:hAnsi="Letter-join Plus 35"/>
                <w:sz w:val="32"/>
                <w:szCs w:val="32"/>
              </w:rPr>
              <w:t>or Newsround</w:t>
            </w:r>
          </w:p>
          <w:p w:rsidR="00C840AD" w:rsidRPr="00F43974" w:rsidRDefault="00C840AD" w:rsidP="00C650A1">
            <w:pPr>
              <w:ind w:left="113" w:right="113"/>
              <w:rPr>
                <w:rFonts w:ascii="Letter-join Plus 35" w:hAnsi="Letter-join Plus 35"/>
                <w:sz w:val="32"/>
                <w:szCs w:val="32"/>
              </w:rPr>
            </w:pPr>
          </w:p>
        </w:tc>
      </w:tr>
      <w:tr w:rsidR="00C840AD" w:rsidRPr="00F43974" w:rsidTr="00B85F31">
        <w:trPr>
          <w:cantSplit/>
          <w:trHeight w:val="1558"/>
        </w:trPr>
        <w:tc>
          <w:tcPr>
            <w:tcW w:w="810" w:type="dxa"/>
            <w:shd w:val="clear" w:color="auto" w:fill="E2EFD9" w:themeFill="accent6" w:themeFillTint="33"/>
            <w:textDirection w:val="btLr"/>
          </w:tcPr>
          <w:p w:rsidR="00C840AD" w:rsidRPr="00F43974" w:rsidRDefault="00C840AD" w:rsidP="00C650A1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Tues</w:t>
            </w:r>
          </w:p>
        </w:tc>
        <w:tc>
          <w:tcPr>
            <w:tcW w:w="1737" w:type="dxa"/>
            <w:gridSpan w:val="2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Registration &amp; readers</w:t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br/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br/>
              <w:t>Handwriting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C840AD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  <w:p w:rsidR="00C840AD" w:rsidRPr="00F43974" w:rsidRDefault="00B85F31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Maths</w:t>
            </w: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b/>
                <w:szCs w:val="3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b/>
                <w:szCs w:val="32"/>
              </w:rPr>
            </w:pPr>
          </w:p>
        </w:tc>
        <w:tc>
          <w:tcPr>
            <w:tcW w:w="1816" w:type="dxa"/>
            <w:shd w:val="clear" w:color="auto" w:fill="FBE4D5" w:themeFill="accent2" w:themeFillTint="33"/>
          </w:tcPr>
          <w:p w:rsidR="00C840AD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  <w:p w:rsidR="00C840AD" w:rsidRPr="00F43974" w:rsidRDefault="00B85F31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English</w:t>
            </w:r>
          </w:p>
        </w:tc>
        <w:tc>
          <w:tcPr>
            <w:tcW w:w="789" w:type="dxa"/>
            <w:vMerge/>
            <w:shd w:val="clear" w:color="auto" w:fill="D9D9D9" w:themeFill="background1" w:themeFillShade="D9"/>
          </w:tcPr>
          <w:p w:rsidR="00C840AD" w:rsidRPr="00F43974" w:rsidRDefault="00C840AD" w:rsidP="00C650A1">
            <w:pPr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2334" w:type="dxa"/>
            <w:gridSpan w:val="2"/>
            <w:shd w:val="clear" w:color="auto" w:fill="FFF2CC" w:themeFill="accent4" w:themeFillTint="33"/>
          </w:tcPr>
          <w:p w:rsidR="00C840AD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proofErr w:type="gramStart"/>
            <w:r>
              <w:rPr>
                <w:rFonts w:ascii="Letter-join Plus 35" w:hAnsi="Letter-join Plus 35"/>
                <w:sz w:val="32"/>
                <w:szCs w:val="32"/>
              </w:rPr>
              <w:t>R.E</w:t>
            </w:r>
            <w:proofErr w:type="gramEnd"/>
          </w:p>
        </w:tc>
        <w:tc>
          <w:tcPr>
            <w:tcW w:w="2127" w:type="dxa"/>
            <w:shd w:val="clear" w:color="auto" w:fill="D0CECE" w:themeFill="background2" w:themeFillShade="E6"/>
          </w:tcPr>
          <w:p w:rsidR="00C840AD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  <w:p w:rsidR="00C840AD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P.E</w:t>
            </w:r>
          </w:p>
          <w:p w:rsidR="00C840AD" w:rsidRPr="00C840AD" w:rsidRDefault="00C840AD" w:rsidP="00C650A1">
            <w:pPr>
              <w:jc w:val="center"/>
              <w:rPr>
                <w:rFonts w:ascii="Letter-join Plus 35" w:hAnsi="Letter-join Plus 35"/>
              </w:rPr>
            </w:pPr>
            <w:r w:rsidRPr="00C840AD">
              <w:rPr>
                <w:rFonts w:ascii="Letter-join Plus 35" w:hAnsi="Letter-join Plus 35"/>
              </w:rPr>
              <w:t>(Andy)</w:t>
            </w:r>
          </w:p>
        </w:tc>
        <w:tc>
          <w:tcPr>
            <w:tcW w:w="1134" w:type="dxa"/>
            <w:vMerge/>
            <w:shd w:val="clear" w:color="auto" w:fill="FFCCCC"/>
          </w:tcPr>
          <w:p w:rsidR="00C840AD" w:rsidRPr="00F43974" w:rsidRDefault="00C840AD" w:rsidP="00C650A1">
            <w:pPr>
              <w:rPr>
                <w:rFonts w:ascii="Letter-join Plus 35" w:hAnsi="Letter-join Plus 35"/>
                <w:sz w:val="32"/>
                <w:szCs w:val="32"/>
              </w:rPr>
            </w:pPr>
          </w:p>
        </w:tc>
      </w:tr>
      <w:tr w:rsidR="00B85F31" w:rsidRPr="00F43974" w:rsidTr="00B85F31">
        <w:trPr>
          <w:cantSplit/>
          <w:trHeight w:val="1558"/>
        </w:trPr>
        <w:tc>
          <w:tcPr>
            <w:tcW w:w="810" w:type="dxa"/>
            <w:shd w:val="clear" w:color="auto" w:fill="E2EFD9" w:themeFill="accent6" w:themeFillTint="33"/>
            <w:textDirection w:val="btLr"/>
          </w:tcPr>
          <w:p w:rsidR="00B85F31" w:rsidRPr="00F43974" w:rsidRDefault="00B85F31" w:rsidP="00C650A1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t>Weds</w:t>
            </w:r>
          </w:p>
        </w:tc>
        <w:tc>
          <w:tcPr>
            <w:tcW w:w="1737" w:type="dxa"/>
            <w:gridSpan w:val="2"/>
          </w:tcPr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Registration &amp; Readers</w:t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br/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br/>
              <w:t>Spelling</w:t>
            </w:r>
            <w:r>
              <w:rPr>
                <w:rFonts w:ascii="Letter-join Plus 35" w:hAnsi="Letter-join Plus 35"/>
                <w:sz w:val="28"/>
                <w:szCs w:val="28"/>
              </w:rPr>
              <w:t>s</w:t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t xml:space="preserve"> &amp; test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</w:r>
            <w:r>
              <w:rPr>
                <w:rFonts w:ascii="Letter-join Plus 35" w:hAnsi="Letter-join Plus 35"/>
                <w:sz w:val="32"/>
                <w:szCs w:val="32"/>
              </w:rPr>
              <w:t>Maths</w:t>
            </w: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b/>
                <w:szCs w:val="3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b/>
                <w:szCs w:val="32"/>
              </w:rPr>
            </w:pPr>
          </w:p>
        </w:tc>
        <w:tc>
          <w:tcPr>
            <w:tcW w:w="1816" w:type="dxa"/>
            <w:shd w:val="clear" w:color="auto" w:fill="FBE4D5" w:themeFill="accent2" w:themeFillTint="33"/>
          </w:tcPr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</w:r>
            <w:r>
              <w:rPr>
                <w:rFonts w:ascii="Letter-join Plus 35" w:hAnsi="Letter-join Plus 35"/>
                <w:sz w:val="32"/>
                <w:szCs w:val="32"/>
              </w:rPr>
              <w:t>English</w:t>
            </w:r>
          </w:p>
        </w:tc>
        <w:tc>
          <w:tcPr>
            <w:tcW w:w="789" w:type="dxa"/>
            <w:vMerge/>
            <w:shd w:val="clear" w:color="auto" w:fill="D9D9D9" w:themeFill="background1" w:themeFillShade="D9"/>
          </w:tcPr>
          <w:p w:rsidR="00B85F31" w:rsidRPr="00F43974" w:rsidRDefault="00B85F31" w:rsidP="00C650A1">
            <w:pPr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4461" w:type="dxa"/>
            <w:gridSpan w:val="3"/>
            <w:shd w:val="clear" w:color="auto" w:fill="FFF2CC" w:themeFill="accent4" w:themeFillTint="33"/>
          </w:tcPr>
          <w:p w:rsidR="00B85F31" w:rsidRDefault="00B85F31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Science</w:t>
            </w:r>
          </w:p>
        </w:tc>
        <w:tc>
          <w:tcPr>
            <w:tcW w:w="1134" w:type="dxa"/>
            <w:vMerge/>
            <w:shd w:val="clear" w:color="auto" w:fill="FFCCCC"/>
          </w:tcPr>
          <w:p w:rsidR="00B85F31" w:rsidRPr="00F43974" w:rsidRDefault="00B85F31" w:rsidP="00C650A1">
            <w:pPr>
              <w:rPr>
                <w:rFonts w:ascii="Letter-join Plus 35" w:hAnsi="Letter-join Plus 35"/>
                <w:sz w:val="32"/>
                <w:szCs w:val="32"/>
              </w:rPr>
            </w:pPr>
          </w:p>
        </w:tc>
      </w:tr>
      <w:tr w:rsidR="00C840AD" w:rsidRPr="00F43974" w:rsidTr="00B85F31">
        <w:trPr>
          <w:cantSplit/>
          <w:trHeight w:val="1397"/>
        </w:trPr>
        <w:tc>
          <w:tcPr>
            <w:tcW w:w="810" w:type="dxa"/>
            <w:shd w:val="clear" w:color="auto" w:fill="E2EFD9" w:themeFill="accent6" w:themeFillTint="33"/>
            <w:textDirection w:val="btLr"/>
          </w:tcPr>
          <w:p w:rsidR="00C840AD" w:rsidRPr="00F43974" w:rsidRDefault="00C840AD" w:rsidP="00C650A1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proofErr w:type="spellStart"/>
            <w:r w:rsidRPr="00F43974">
              <w:rPr>
                <w:rFonts w:ascii="Letter-join Plus 35" w:hAnsi="Letter-join Plus 35"/>
                <w:sz w:val="32"/>
                <w:szCs w:val="32"/>
              </w:rPr>
              <w:t>Thur</w:t>
            </w:r>
            <w:proofErr w:type="spellEnd"/>
          </w:p>
        </w:tc>
        <w:tc>
          <w:tcPr>
            <w:tcW w:w="1737" w:type="dxa"/>
            <w:gridSpan w:val="2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Registration &amp; Readers</w:t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br/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br/>
            </w:r>
          </w:p>
        </w:tc>
        <w:tc>
          <w:tcPr>
            <w:tcW w:w="2977" w:type="dxa"/>
            <w:gridSpan w:val="2"/>
            <w:shd w:val="clear" w:color="auto" w:fill="DEEAF6" w:themeFill="accent1" w:themeFillTint="33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  <w:t>Maths</w:t>
            </w: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b/>
                <w:szCs w:val="3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b/>
                <w:szCs w:val="32"/>
              </w:rPr>
            </w:pPr>
          </w:p>
        </w:tc>
        <w:tc>
          <w:tcPr>
            <w:tcW w:w="1816" w:type="dxa"/>
            <w:shd w:val="clear" w:color="auto" w:fill="D0CECE" w:themeFill="background2" w:themeFillShade="E6"/>
          </w:tcPr>
          <w:p w:rsidR="00C840AD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</w:r>
            <w:r w:rsidR="00B85F31">
              <w:rPr>
                <w:rFonts w:ascii="Letter-join Plus 35" w:hAnsi="Letter-join Plus 35"/>
                <w:sz w:val="32"/>
                <w:szCs w:val="32"/>
              </w:rPr>
              <w:t>PE</w:t>
            </w:r>
          </w:p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B85F31">
              <w:rPr>
                <w:rFonts w:ascii="Letter-join Plus 35" w:hAnsi="Letter-join Plus 35"/>
                <w:sz w:val="20"/>
                <w:szCs w:val="32"/>
              </w:rPr>
              <w:t>(Sports coach)</w:t>
            </w:r>
          </w:p>
        </w:tc>
        <w:tc>
          <w:tcPr>
            <w:tcW w:w="789" w:type="dxa"/>
            <w:vMerge/>
            <w:shd w:val="clear" w:color="auto" w:fill="D9D9D9" w:themeFill="background1" w:themeFillShade="D9"/>
          </w:tcPr>
          <w:p w:rsidR="00C840AD" w:rsidRPr="00F43974" w:rsidRDefault="00C840AD" w:rsidP="00C650A1">
            <w:pPr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2334" w:type="dxa"/>
            <w:gridSpan w:val="2"/>
            <w:shd w:val="clear" w:color="auto" w:fill="FBE4D5" w:themeFill="accent2" w:themeFillTint="33"/>
          </w:tcPr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  <w:t>English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85F31" w:rsidRDefault="00C840AD" w:rsidP="00C650A1">
            <w:pPr>
              <w:jc w:val="center"/>
              <w:rPr>
                <w:rFonts w:ascii="Letter-join Plus 35" w:hAnsi="Letter-join Plus 35"/>
                <w:sz w:val="30"/>
                <w:szCs w:val="30"/>
              </w:rPr>
            </w:pPr>
            <w:r w:rsidRPr="00F43974">
              <w:rPr>
                <w:rFonts w:ascii="Letter-join Plus 35" w:hAnsi="Letter-join Plus 35"/>
                <w:sz w:val="30"/>
                <w:szCs w:val="30"/>
              </w:rPr>
              <w:br/>
            </w:r>
            <w:r w:rsidR="00B85F31">
              <w:rPr>
                <w:rFonts w:ascii="Letter-join Plus 35" w:hAnsi="Letter-join Plus 35"/>
                <w:sz w:val="30"/>
                <w:szCs w:val="30"/>
              </w:rPr>
              <w:t>History/</w:t>
            </w:r>
          </w:p>
          <w:p w:rsidR="00C840AD" w:rsidRPr="00F43974" w:rsidRDefault="00B85F31" w:rsidP="00C650A1">
            <w:pPr>
              <w:jc w:val="center"/>
              <w:rPr>
                <w:rFonts w:ascii="Letter-join Plus 35" w:hAnsi="Letter-join Plus 35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Letter-join Plus 35" w:hAnsi="Letter-join Plus 35"/>
                <w:sz w:val="30"/>
                <w:szCs w:val="30"/>
              </w:rPr>
              <w:t>Geography</w:t>
            </w:r>
          </w:p>
          <w:p w:rsidR="00C840AD" w:rsidRPr="00F43974" w:rsidRDefault="00C840AD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FFCCCC"/>
          </w:tcPr>
          <w:p w:rsidR="00C840AD" w:rsidRPr="00F43974" w:rsidRDefault="00C840AD" w:rsidP="00C650A1">
            <w:pPr>
              <w:rPr>
                <w:rFonts w:ascii="Letter-join Plus 35" w:hAnsi="Letter-join Plus 35"/>
                <w:sz w:val="32"/>
                <w:szCs w:val="32"/>
              </w:rPr>
            </w:pPr>
          </w:p>
        </w:tc>
      </w:tr>
      <w:tr w:rsidR="00B85F31" w:rsidRPr="00F43974" w:rsidTr="00B85F31">
        <w:trPr>
          <w:cantSplit/>
          <w:trHeight w:val="1431"/>
        </w:trPr>
        <w:tc>
          <w:tcPr>
            <w:tcW w:w="810" w:type="dxa"/>
            <w:shd w:val="clear" w:color="auto" w:fill="E2EFD9" w:themeFill="accent6" w:themeFillTint="33"/>
            <w:textDirection w:val="btLr"/>
          </w:tcPr>
          <w:p w:rsidR="00B85F31" w:rsidRPr="00F43974" w:rsidRDefault="00B85F31" w:rsidP="00C650A1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t>Fri</w:t>
            </w:r>
          </w:p>
        </w:tc>
        <w:tc>
          <w:tcPr>
            <w:tcW w:w="1737" w:type="dxa"/>
            <w:gridSpan w:val="2"/>
          </w:tcPr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sz w:val="28"/>
                <w:szCs w:val="28"/>
              </w:rPr>
            </w:pPr>
            <w:r w:rsidRPr="00F43974">
              <w:rPr>
                <w:rFonts w:ascii="Letter-join Plus 35" w:hAnsi="Letter-join Plus 35"/>
                <w:sz w:val="28"/>
                <w:szCs w:val="28"/>
              </w:rPr>
              <w:t>Registration &amp; Readers</w:t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br/>
            </w:r>
            <w:r w:rsidRPr="00F43974">
              <w:rPr>
                <w:rFonts w:ascii="Letter-join Plus 35" w:hAnsi="Letter-join Plus 35"/>
                <w:sz w:val="28"/>
                <w:szCs w:val="28"/>
              </w:rPr>
              <w:br/>
            </w:r>
          </w:p>
        </w:tc>
        <w:tc>
          <w:tcPr>
            <w:tcW w:w="2977" w:type="dxa"/>
            <w:gridSpan w:val="2"/>
            <w:shd w:val="clear" w:color="auto" w:fill="DEEAF6" w:themeFill="accent1" w:themeFillTint="33"/>
          </w:tcPr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  <w:t>Maths</w:t>
            </w: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b/>
                <w:szCs w:val="3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b/>
                <w:szCs w:val="32"/>
              </w:rPr>
            </w:pPr>
          </w:p>
        </w:tc>
        <w:tc>
          <w:tcPr>
            <w:tcW w:w="1816" w:type="dxa"/>
            <w:shd w:val="clear" w:color="auto" w:fill="FBE4D5" w:themeFill="accent2" w:themeFillTint="33"/>
          </w:tcPr>
          <w:p w:rsidR="00B85F31" w:rsidRPr="00F43974" w:rsidRDefault="00B85F31" w:rsidP="00C650A1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  <w:t>English</w:t>
            </w:r>
          </w:p>
        </w:tc>
        <w:tc>
          <w:tcPr>
            <w:tcW w:w="789" w:type="dxa"/>
            <w:vMerge/>
            <w:shd w:val="clear" w:color="auto" w:fill="D9D9D9" w:themeFill="background1" w:themeFillShade="D9"/>
          </w:tcPr>
          <w:p w:rsidR="00B85F31" w:rsidRPr="00F43974" w:rsidRDefault="00B85F31" w:rsidP="00C650A1">
            <w:pPr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2230" w:type="dxa"/>
            <w:shd w:val="clear" w:color="auto" w:fill="FFF2CC" w:themeFill="accent4" w:themeFillTint="33"/>
          </w:tcPr>
          <w:p w:rsidR="00B85F31" w:rsidRPr="00F43974" w:rsidRDefault="00B85F31" w:rsidP="00B371D7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F43974">
              <w:rPr>
                <w:rFonts w:ascii="Letter-join Plus 35" w:hAnsi="Letter-join Plus 35"/>
                <w:sz w:val="32"/>
                <w:szCs w:val="32"/>
              </w:rPr>
              <w:br/>
            </w:r>
            <w:r>
              <w:rPr>
                <w:rFonts w:ascii="Letter-join Plus 35" w:hAnsi="Letter-join Plus 35"/>
                <w:sz w:val="32"/>
                <w:szCs w:val="32"/>
              </w:rPr>
              <w:t>D&amp;T</w:t>
            </w:r>
          </w:p>
        </w:tc>
        <w:tc>
          <w:tcPr>
            <w:tcW w:w="2231" w:type="dxa"/>
            <w:gridSpan w:val="2"/>
            <w:shd w:val="clear" w:color="auto" w:fill="FFF2CC" w:themeFill="accent4" w:themeFillTint="33"/>
          </w:tcPr>
          <w:p w:rsidR="00B85F31" w:rsidRDefault="00B85F31" w:rsidP="00B371D7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  <w:p w:rsidR="00B85F31" w:rsidRPr="00F43974" w:rsidRDefault="00B85F31" w:rsidP="00B371D7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Computing</w:t>
            </w:r>
          </w:p>
        </w:tc>
        <w:tc>
          <w:tcPr>
            <w:tcW w:w="1134" w:type="dxa"/>
            <w:vMerge/>
            <w:shd w:val="clear" w:color="auto" w:fill="FFCCCC"/>
          </w:tcPr>
          <w:p w:rsidR="00B85F31" w:rsidRPr="00F43974" w:rsidRDefault="00B85F31" w:rsidP="00C650A1">
            <w:pPr>
              <w:rPr>
                <w:rFonts w:ascii="Letter-join Plus 35" w:hAnsi="Letter-join Plus 35"/>
                <w:sz w:val="32"/>
                <w:szCs w:val="32"/>
              </w:rPr>
            </w:pPr>
          </w:p>
        </w:tc>
      </w:tr>
    </w:tbl>
    <w:p w:rsidR="002A6F50" w:rsidRPr="003D2C9C" w:rsidRDefault="002A6F50" w:rsidP="00C650A1">
      <w:pPr>
        <w:jc w:val="center"/>
        <w:rPr>
          <w:rFonts w:ascii="Letter-join Plus 35" w:hAnsi="Letter-join Plus 35"/>
          <w:sz w:val="40"/>
          <w:szCs w:val="32"/>
          <w:u w:val="single"/>
        </w:rPr>
      </w:pPr>
    </w:p>
    <w:sectPr w:rsidR="002A6F50" w:rsidRPr="003D2C9C" w:rsidSect="00770C9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C9C" w:rsidRDefault="003D2C9C" w:rsidP="003D2C9C">
      <w:pPr>
        <w:spacing w:after="0" w:line="240" w:lineRule="auto"/>
      </w:pPr>
      <w:r>
        <w:separator/>
      </w:r>
    </w:p>
  </w:endnote>
  <w:endnote w:type="continuationSeparator" w:id="0">
    <w:p w:rsidR="003D2C9C" w:rsidRDefault="003D2C9C" w:rsidP="003D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35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C9C" w:rsidRDefault="003D2C9C" w:rsidP="003D2C9C">
      <w:pPr>
        <w:spacing w:after="0" w:line="240" w:lineRule="auto"/>
      </w:pPr>
      <w:r>
        <w:separator/>
      </w:r>
    </w:p>
  </w:footnote>
  <w:footnote w:type="continuationSeparator" w:id="0">
    <w:p w:rsidR="003D2C9C" w:rsidRDefault="003D2C9C" w:rsidP="003D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A1" w:rsidRPr="003D2C9C" w:rsidRDefault="00C650A1" w:rsidP="00C650A1">
    <w:pPr>
      <w:jc w:val="center"/>
      <w:rPr>
        <w:rFonts w:ascii="Letter-join Plus 35" w:hAnsi="Letter-join Plus 35"/>
        <w:sz w:val="40"/>
        <w:szCs w:val="32"/>
        <w:u w:val="single"/>
      </w:rPr>
    </w:pPr>
    <w:r w:rsidRPr="003D2C9C">
      <w:rPr>
        <w:rFonts w:ascii="Letter-join Plus 35" w:hAnsi="Letter-join Plus 35"/>
        <w:b/>
        <w:sz w:val="36"/>
        <w:szCs w:val="32"/>
        <w:u w:val="single"/>
      </w:rPr>
      <w:t xml:space="preserve">Derwentwater Class Timetable – </w:t>
    </w:r>
    <w:r w:rsidR="00D36187">
      <w:rPr>
        <w:rFonts w:ascii="Letter-join Plus 35" w:hAnsi="Letter-join Plus 35"/>
        <w:b/>
        <w:sz w:val="36"/>
        <w:szCs w:val="32"/>
        <w:u w:val="single"/>
      </w:rPr>
      <w:t>Spring</w:t>
    </w:r>
    <w:r w:rsidRPr="003D2C9C">
      <w:rPr>
        <w:rFonts w:ascii="Letter-join Plus 35" w:hAnsi="Letter-join Plus 35"/>
        <w:b/>
        <w:sz w:val="36"/>
        <w:szCs w:val="32"/>
        <w:u w:val="single"/>
      </w:rPr>
      <w:t xml:space="preserve"> </w:t>
    </w:r>
    <w:r w:rsidR="00D36187">
      <w:rPr>
        <w:rFonts w:ascii="Letter-join Plus 35" w:hAnsi="Letter-join Plus 35"/>
        <w:b/>
        <w:sz w:val="36"/>
        <w:szCs w:val="32"/>
        <w:u w:val="single"/>
      </w:rPr>
      <w:t>1</w:t>
    </w:r>
    <w:r w:rsidRPr="003D2C9C">
      <w:rPr>
        <w:rFonts w:ascii="Letter-join Plus 35" w:hAnsi="Letter-join Plus 35"/>
        <w:b/>
        <w:sz w:val="36"/>
        <w:szCs w:val="32"/>
        <w:u w:val="single"/>
      </w:rPr>
      <w:t xml:space="preserve"> 202</w:t>
    </w:r>
    <w:r w:rsidR="00D36187">
      <w:rPr>
        <w:rFonts w:ascii="Letter-join Plus 35" w:hAnsi="Letter-join Plus 35"/>
        <w:b/>
        <w:sz w:val="36"/>
        <w:szCs w:val="32"/>
        <w:u w:val="single"/>
      </w:rPr>
      <w:t>4</w:t>
    </w:r>
  </w:p>
  <w:p w:rsidR="00C650A1" w:rsidRDefault="00C650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96"/>
    <w:rsid w:val="00056955"/>
    <w:rsid w:val="002A6F50"/>
    <w:rsid w:val="002D6EAC"/>
    <w:rsid w:val="003D2C9C"/>
    <w:rsid w:val="004603EA"/>
    <w:rsid w:val="005A625D"/>
    <w:rsid w:val="00673CE3"/>
    <w:rsid w:val="00736DA0"/>
    <w:rsid w:val="00741F21"/>
    <w:rsid w:val="00770C96"/>
    <w:rsid w:val="00775480"/>
    <w:rsid w:val="009745E3"/>
    <w:rsid w:val="00992B4D"/>
    <w:rsid w:val="00A32F30"/>
    <w:rsid w:val="00A436A5"/>
    <w:rsid w:val="00AA2B56"/>
    <w:rsid w:val="00B371D7"/>
    <w:rsid w:val="00B85F31"/>
    <w:rsid w:val="00C1076A"/>
    <w:rsid w:val="00C650A1"/>
    <w:rsid w:val="00C840AD"/>
    <w:rsid w:val="00CB445C"/>
    <w:rsid w:val="00CB50E8"/>
    <w:rsid w:val="00D36187"/>
    <w:rsid w:val="00D4177A"/>
    <w:rsid w:val="00E60D0F"/>
    <w:rsid w:val="00F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BFBC"/>
  <w15:chartTrackingRefBased/>
  <w15:docId w15:val="{3D483BC5-7A45-4119-9CCD-46045BE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9C"/>
  </w:style>
  <w:style w:type="paragraph" w:styleId="Footer">
    <w:name w:val="footer"/>
    <w:basedOn w:val="Normal"/>
    <w:link w:val="FooterChar"/>
    <w:uiPriority w:val="99"/>
    <w:unhideWhenUsed/>
    <w:rsid w:val="003D2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Mrs Bonington</cp:lastModifiedBy>
  <cp:revision>3</cp:revision>
  <cp:lastPrinted>2022-09-06T14:48:00Z</cp:lastPrinted>
  <dcterms:created xsi:type="dcterms:W3CDTF">2024-02-08T13:13:00Z</dcterms:created>
  <dcterms:modified xsi:type="dcterms:W3CDTF">2024-02-08T13:22:00Z</dcterms:modified>
</cp:coreProperties>
</file>